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9ED" w:rsidRDefault="005239ED" w:rsidP="00211C56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11C56">
        <w:rPr>
          <w:rFonts w:ascii="Times New Roman" w:hAnsi="Times New Roman" w:cs="Times New Roman"/>
          <w:sz w:val="24"/>
          <w:szCs w:val="24"/>
          <w:lang w:eastAsia="ru-RU"/>
        </w:rPr>
        <w:t>Отчет председателя постоянной комиссии районного Совета депутатов по социальным вопросам, образованию, здравоохранению, культуре и молодежной политике о своей деятельности за 2018 г</w:t>
      </w:r>
      <w:r w:rsidR="005A3BF0" w:rsidRPr="00211C56">
        <w:rPr>
          <w:rFonts w:ascii="Times New Roman" w:hAnsi="Times New Roman" w:cs="Times New Roman"/>
          <w:sz w:val="24"/>
          <w:szCs w:val="24"/>
          <w:lang w:eastAsia="ru-RU"/>
        </w:rPr>
        <w:t>од, начало 2019года</w:t>
      </w:r>
      <w:r w:rsidRPr="00211C5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11C56" w:rsidRDefault="00211C56" w:rsidP="00211C56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11C56" w:rsidRPr="00211C56" w:rsidRDefault="00211C56" w:rsidP="00211C56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34B13" w:rsidRPr="00211C56" w:rsidRDefault="006E38E7" w:rsidP="00211C5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Главными задачами </w:t>
      </w:r>
      <w:r w:rsidR="003E2F67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работы </w:t>
      </w:r>
      <w:r w:rsidR="00211C56">
        <w:rPr>
          <w:rFonts w:ascii="Times New Roman" w:hAnsi="Times New Roman" w:cs="Times New Roman"/>
          <w:sz w:val="24"/>
          <w:szCs w:val="24"/>
          <w:lang w:eastAsia="ru-RU"/>
        </w:rPr>
        <w:t>комиссии считаем</w:t>
      </w:r>
      <w:r w:rsidRPr="00211C5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:</w:t>
      </w:r>
      <w:r w:rsidRPr="00211C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39ED" w:rsidRPr="00211C56" w:rsidRDefault="00C34B13" w:rsidP="00211C56">
      <w:pPr>
        <w:pStyle w:val="a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  1. </w:t>
      </w:r>
      <w:r w:rsidR="001A3A56" w:rsidRPr="00211C56">
        <w:rPr>
          <w:rFonts w:ascii="Times New Roman" w:hAnsi="Times New Roman" w:cs="Times New Roman"/>
          <w:sz w:val="24"/>
          <w:szCs w:val="24"/>
          <w:lang w:eastAsia="ru-RU"/>
        </w:rPr>
        <w:t>Координация и с</w:t>
      </w:r>
      <w:r w:rsidRPr="00211C56">
        <w:rPr>
          <w:rFonts w:ascii="Times New Roman" w:hAnsi="Times New Roman" w:cs="Times New Roman"/>
          <w:sz w:val="24"/>
          <w:szCs w:val="24"/>
          <w:lang w:eastAsia="ru-RU"/>
        </w:rPr>
        <w:t>овместная работа с администрацией района и сельских администраций, контрольными органами и органами МВД, руководителями учреждений и гражданами  по решени</w:t>
      </w:r>
      <w:r w:rsidR="001A3A56" w:rsidRPr="00211C56">
        <w:rPr>
          <w:rFonts w:ascii="Times New Roman" w:hAnsi="Times New Roman" w:cs="Times New Roman"/>
          <w:sz w:val="24"/>
          <w:szCs w:val="24"/>
          <w:lang w:eastAsia="ru-RU"/>
        </w:rPr>
        <w:t>ю вопросов входящих в компетенцию Комиссии</w:t>
      </w:r>
      <w:r w:rsidRPr="00211C56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6E38E7" w:rsidRPr="00211C56">
        <w:rPr>
          <w:rFonts w:ascii="Times New Roman" w:hAnsi="Times New Roman" w:cs="Times New Roman"/>
          <w:sz w:val="24"/>
          <w:szCs w:val="24"/>
        </w:rPr>
        <w:br/>
      </w:r>
      <w:r w:rsidR="001A3A56" w:rsidRPr="00211C56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="006E38E7" w:rsidRPr="00211C56">
        <w:rPr>
          <w:rFonts w:ascii="Times New Roman" w:hAnsi="Times New Roman" w:cs="Times New Roman"/>
          <w:sz w:val="24"/>
          <w:szCs w:val="24"/>
          <w:shd w:val="clear" w:color="auto" w:fill="FFFFFF"/>
        </w:rPr>
        <w:t>. Содействие появлению общественных инициатив в сфере образования, здравоохранения и культуры, социальной сфере. </w:t>
      </w:r>
      <w:r w:rsidR="006E38E7" w:rsidRPr="00211C56">
        <w:rPr>
          <w:rFonts w:ascii="Times New Roman" w:hAnsi="Times New Roman" w:cs="Times New Roman"/>
          <w:sz w:val="24"/>
          <w:szCs w:val="24"/>
        </w:rPr>
        <w:br/>
      </w:r>
      <w:r w:rsidR="001A3A56" w:rsidRPr="00211C56">
        <w:rPr>
          <w:rFonts w:ascii="Times New Roman" w:hAnsi="Times New Roman" w:cs="Times New Roman"/>
          <w:sz w:val="24"/>
          <w:szCs w:val="24"/>
          <w:shd w:val="clear" w:color="auto" w:fill="FFFFFF"/>
        </w:rPr>
        <w:t>3</w:t>
      </w:r>
      <w:r w:rsidR="006E38E7" w:rsidRPr="00211C56">
        <w:rPr>
          <w:rFonts w:ascii="Times New Roman" w:hAnsi="Times New Roman" w:cs="Times New Roman"/>
          <w:sz w:val="24"/>
          <w:szCs w:val="24"/>
          <w:shd w:val="clear" w:color="auto" w:fill="FFFFFF"/>
        </w:rPr>
        <w:t>. Формирование объективного, позитивного общественного мнения для повышения эффективности взаимодействия всех участников общественных отношений в сфере предмета деятельности Комиссии. </w:t>
      </w:r>
    </w:p>
    <w:p w:rsidR="00C34B13" w:rsidRPr="00211C56" w:rsidRDefault="00211C56" w:rsidP="00211C56">
      <w:pPr>
        <w:pStyle w:val="a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</w:t>
      </w:r>
      <w:r w:rsidR="006E38E7" w:rsidRPr="00211C56">
        <w:rPr>
          <w:rFonts w:ascii="Times New Roman" w:hAnsi="Times New Roman" w:cs="Times New Roman"/>
          <w:sz w:val="24"/>
          <w:szCs w:val="24"/>
          <w:shd w:val="clear" w:color="auto" w:fill="FFFFFF"/>
        </w:rPr>
        <w:t>Основные направления деятельности Комиссии</w:t>
      </w:r>
      <w:r w:rsidR="001A3A56" w:rsidRPr="00211C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2018 году</w:t>
      </w:r>
      <w:r w:rsidRPr="00211C56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  <w:r w:rsidR="006E38E7" w:rsidRPr="00211C56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6E38E7" w:rsidRPr="00211C56">
        <w:rPr>
          <w:rFonts w:ascii="Times New Roman" w:hAnsi="Times New Roman" w:cs="Times New Roman"/>
          <w:sz w:val="24"/>
          <w:szCs w:val="24"/>
        </w:rPr>
        <w:br/>
      </w:r>
      <w:r w:rsidR="006E38E7" w:rsidRPr="00211C56">
        <w:rPr>
          <w:rFonts w:ascii="Times New Roman" w:hAnsi="Times New Roman" w:cs="Times New Roman"/>
          <w:sz w:val="24"/>
          <w:szCs w:val="24"/>
          <w:shd w:val="clear" w:color="auto" w:fill="FFFFFF"/>
        </w:rPr>
        <w:t>1. Поддержание гражданских инициатив</w:t>
      </w:r>
      <w:r w:rsidR="00C34B13" w:rsidRPr="00211C56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C34B13" w:rsidRPr="00211C56" w:rsidRDefault="00C34B13" w:rsidP="00211C56">
      <w:pPr>
        <w:pStyle w:val="a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11C56">
        <w:rPr>
          <w:rFonts w:ascii="Times New Roman" w:hAnsi="Times New Roman" w:cs="Times New Roman"/>
          <w:sz w:val="24"/>
          <w:szCs w:val="24"/>
          <w:shd w:val="clear" w:color="auto" w:fill="FFFFFF"/>
        </w:rPr>
        <w:t>2.</w:t>
      </w:r>
      <w:r w:rsidR="006E38E7" w:rsidRPr="00211C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Выявление наибол</w:t>
      </w:r>
      <w:r w:rsidRPr="00211C56">
        <w:rPr>
          <w:rFonts w:ascii="Times New Roman" w:hAnsi="Times New Roman" w:cs="Times New Roman"/>
          <w:sz w:val="24"/>
          <w:szCs w:val="24"/>
          <w:shd w:val="clear" w:color="auto" w:fill="FFFFFF"/>
        </w:rPr>
        <w:t>ее острых и актуальных для нашего района</w:t>
      </w:r>
      <w:r w:rsidR="006E38E7" w:rsidRPr="00211C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ключевых проблем развития в сфере деятельности Комиссии. </w:t>
      </w:r>
      <w:r w:rsidR="006E38E7" w:rsidRPr="00211C56">
        <w:rPr>
          <w:rFonts w:ascii="Times New Roman" w:hAnsi="Times New Roman" w:cs="Times New Roman"/>
          <w:sz w:val="24"/>
          <w:szCs w:val="24"/>
        </w:rPr>
        <w:br/>
      </w:r>
      <w:r w:rsidR="005E2718" w:rsidRPr="00211C56">
        <w:rPr>
          <w:rFonts w:ascii="Times New Roman" w:hAnsi="Times New Roman" w:cs="Times New Roman"/>
          <w:sz w:val="24"/>
          <w:szCs w:val="24"/>
          <w:shd w:val="clear" w:color="auto" w:fill="FFFFFF"/>
        </w:rPr>
        <w:t>3</w:t>
      </w:r>
      <w:r w:rsidR="006E38E7" w:rsidRPr="00211C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5E2718" w:rsidRPr="00211C56">
        <w:rPr>
          <w:rFonts w:ascii="Times New Roman" w:hAnsi="Times New Roman" w:cs="Times New Roman"/>
          <w:sz w:val="24"/>
          <w:szCs w:val="24"/>
          <w:shd w:val="clear" w:color="auto" w:fill="FFFFFF"/>
        </w:rPr>
        <w:t>Мониторинг ситуации и п</w:t>
      </w:r>
      <w:r w:rsidR="006E38E7" w:rsidRPr="00211C56">
        <w:rPr>
          <w:rFonts w:ascii="Times New Roman" w:hAnsi="Times New Roman" w:cs="Times New Roman"/>
          <w:sz w:val="24"/>
          <w:szCs w:val="24"/>
          <w:shd w:val="clear" w:color="auto" w:fill="FFFFFF"/>
        </w:rPr>
        <w:t>одготовка анализа ситуации в сфере своей деятельности, заключений, рекомендаций</w:t>
      </w:r>
      <w:r w:rsidRPr="00211C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запросов и т.д. </w:t>
      </w:r>
      <w:r w:rsidR="006E38E7" w:rsidRPr="00211C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для </w:t>
      </w:r>
      <w:r w:rsidRPr="00211C56">
        <w:rPr>
          <w:rFonts w:ascii="Times New Roman" w:hAnsi="Times New Roman" w:cs="Times New Roman"/>
          <w:sz w:val="24"/>
          <w:szCs w:val="24"/>
          <w:shd w:val="clear" w:color="auto" w:fill="FFFFFF"/>
        </w:rPr>
        <w:t>своевременного реагирования и принятия решений по актуальным возникающим вопросам и проблемам.</w:t>
      </w:r>
    </w:p>
    <w:p w:rsidR="005239ED" w:rsidRPr="00211C56" w:rsidRDefault="005239ED" w:rsidP="00211C56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К </w:t>
      </w:r>
      <w:r w:rsidR="001A3A56" w:rsidRPr="00211C56">
        <w:rPr>
          <w:rFonts w:ascii="Times New Roman" w:hAnsi="Times New Roman" w:cs="Times New Roman"/>
          <w:sz w:val="24"/>
          <w:szCs w:val="24"/>
          <w:lang w:eastAsia="ru-RU"/>
        </w:rPr>
        <w:t>сожалению,</w:t>
      </w:r>
      <w:r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так получилось, что комиссия по ряду причин окончательно оформилась и продолжила свою работу </w:t>
      </w:r>
      <w:r w:rsidR="001F4662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лишь </w:t>
      </w:r>
      <w:r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во второй половине </w:t>
      </w:r>
      <w:r w:rsidR="0021727D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прошлого </w:t>
      </w:r>
      <w:r w:rsidRPr="00211C56">
        <w:rPr>
          <w:rFonts w:ascii="Times New Roman" w:hAnsi="Times New Roman" w:cs="Times New Roman"/>
          <w:sz w:val="24"/>
          <w:szCs w:val="24"/>
          <w:lang w:eastAsia="ru-RU"/>
        </w:rPr>
        <w:t>года. В основном  члены нового состава комиссии имеют  опыт работы, участвуют в заседаниях комиссии, сессиях райо</w:t>
      </w:r>
      <w:r w:rsidR="001F4662" w:rsidRPr="00211C56">
        <w:rPr>
          <w:rFonts w:ascii="Times New Roman" w:hAnsi="Times New Roman" w:cs="Times New Roman"/>
          <w:sz w:val="24"/>
          <w:szCs w:val="24"/>
          <w:lang w:eastAsia="ru-RU"/>
        </w:rPr>
        <w:t>нного Совета народных депутатов. К</w:t>
      </w:r>
      <w:r w:rsidRPr="00211C56">
        <w:rPr>
          <w:rFonts w:ascii="Times New Roman" w:hAnsi="Times New Roman" w:cs="Times New Roman"/>
          <w:sz w:val="24"/>
          <w:szCs w:val="24"/>
          <w:lang w:eastAsia="ru-RU"/>
        </w:rPr>
        <w:t>то-то впервые</w:t>
      </w:r>
      <w:r w:rsidR="001F4662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занялся подобной работой</w:t>
      </w:r>
      <w:r w:rsidRPr="00211C56">
        <w:rPr>
          <w:rFonts w:ascii="Times New Roman" w:hAnsi="Times New Roman" w:cs="Times New Roman"/>
          <w:sz w:val="24"/>
          <w:szCs w:val="24"/>
          <w:lang w:eastAsia="ru-RU"/>
        </w:rPr>
        <w:t>, но  мы в комиссии совмещали работу непосредственно в районном Совете депутатов   с деятельностью в своих избирательных округах, где осуществляли мониторинг ситуации в различных областях жизнедеятельности учреждений и граждан, проводили целевые встречи и просто интересовались проблемами людей.</w:t>
      </w:r>
    </w:p>
    <w:p w:rsidR="001A3A56" w:rsidRPr="00211C56" w:rsidRDefault="00211C56" w:rsidP="00211C56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5239ED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Но у нас пока не совсем получилось сотрудничество со всеми учреждениями, центрами</w:t>
      </w:r>
      <w:r w:rsidR="001F4662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476D8E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в частности с </w:t>
      </w:r>
      <w:r w:rsidR="001F4662" w:rsidRPr="00211C56">
        <w:rPr>
          <w:rFonts w:ascii="Times New Roman" w:hAnsi="Times New Roman" w:cs="Times New Roman"/>
          <w:sz w:val="24"/>
          <w:szCs w:val="24"/>
          <w:lang w:eastAsia="ru-RU"/>
        </w:rPr>
        <w:t>отделами по социальной защите. Наиболее активно комиссия работала по вопросам медицинского обеспечения и о</w:t>
      </w:r>
      <w:r w:rsidR="007D34E6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бразования, молодежной политике. </w:t>
      </w:r>
      <w:r w:rsidR="001F4662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Остро стоит </w:t>
      </w:r>
      <w:r w:rsidR="005239ED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вопрос о </w:t>
      </w:r>
      <w:r w:rsidR="001F4662" w:rsidRPr="00211C56">
        <w:rPr>
          <w:rFonts w:ascii="Times New Roman" w:hAnsi="Times New Roman" w:cs="Times New Roman"/>
          <w:sz w:val="24"/>
          <w:szCs w:val="24"/>
          <w:lang w:eastAsia="ru-RU"/>
        </w:rPr>
        <w:t>качестве предоставления</w:t>
      </w:r>
      <w:r w:rsidR="005239ED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медицинских услуг, обеспеченности кадрами, состоянии медицинского оборудования</w:t>
      </w:r>
      <w:r w:rsidR="001F4662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в районной больнице. О чем состоялся в свое время предметный разговор и на сессиях Совета и непосредственно с руководством ЦРБ</w:t>
      </w:r>
      <w:r w:rsidR="005239ED" w:rsidRPr="00211C56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F4662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Многое удалось решить совместными усилиями на всех уровнях. Администрации района удалось на сегодня улучшить многие позиции  в проблемных вопросах – это и </w:t>
      </w:r>
      <w:proofErr w:type="gramStart"/>
      <w:r w:rsidR="001F4662" w:rsidRPr="00211C56">
        <w:rPr>
          <w:rFonts w:ascii="Times New Roman" w:hAnsi="Times New Roman" w:cs="Times New Roman"/>
          <w:sz w:val="24"/>
          <w:szCs w:val="24"/>
          <w:lang w:eastAsia="ru-RU"/>
        </w:rPr>
        <w:t>кадры</w:t>
      </w:r>
      <w:proofErr w:type="gramEnd"/>
      <w:r w:rsidR="001F4662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прежде всего и обустройство Центра ритуальных услуг (морга).</w:t>
      </w:r>
    </w:p>
    <w:p w:rsidR="005239ED" w:rsidRPr="00211C56" w:rsidRDefault="00211C56" w:rsidP="00211C56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1F4662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Проблемы - </w:t>
      </w:r>
      <w:r w:rsidR="005239ED" w:rsidRPr="00211C56">
        <w:rPr>
          <w:rFonts w:ascii="Times New Roman" w:hAnsi="Times New Roman" w:cs="Times New Roman"/>
          <w:sz w:val="24"/>
          <w:szCs w:val="24"/>
          <w:lang w:eastAsia="ru-RU"/>
        </w:rPr>
        <w:t>       </w:t>
      </w:r>
      <w:r w:rsidR="00171919" w:rsidRPr="00211C56">
        <w:rPr>
          <w:rFonts w:ascii="Times New Roman" w:hAnsi="Times New Roman" w:cs="Times New Roman"/>
          <w:sz w:val="24"/>
          <w:szCs w:val="24"/>
          <w:lang w:eastAsia="ru-RU"/>
        </w:rPr>
        <w:t>З</w:t>
      </w:r>
      <w:r w:rsidR="005239ED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а  </w:t>
      </w:r>
      <w:r w:rsidR="00171919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истекший </w:t>
      </w:r>
      <w:r w:rsidR="005239ED" w:rsidRPr="00211C56">
        <w:rPr>
          <w:rFonts w:ascii="Times New Roman" w:hAnsi="Times New Roman" w:cs="Times New Roman"/>
          <w:sz w:val="24"/>
          <w:szCs w:val="24"/>
          <w:lang w:eastAsia="ru-RU"/>
        </w:rPr>
        <w:t>год  было рассмотрено достаточно вопросов,  относящихся  к разным сферам жизнеобеспечения района, некоторые из них    внесены на обсуждение Совета. По некоторым   вопросам заслушанная информация принималась к сведению и (или) принимались решения рекомендательного характера.</w:t>
      </w:r>
      <w:r w:rsidR="00171919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Был оформлен</w:t>
      </w:r>
      <w:proofErr w:type="gramStart"/>
      <w:r w:rsidR="00171919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="00171919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принят и направлен в ЗК РК депутатский запрос  в отношении безопасности общеобразовательных учреждений района. </w:t>
      </w:r>
      <w:r w:rsidR="006035E8" w:rsidRPr="00211C56">
        <w:rPr>
          <w:rFonts w:ascii="Times New Roman" w:hAnsi="Times New Roman" w:cs="Times New Roman"/>
          <w:sz w:val="24"/>
          <w:szCs w:val="24"/>
          <w:lang w:eastAsia="ru-RU"/>
        </w:rPr>
        <w:t>Проблема</w:t>
      </w:r>
      <w:proofErr w:type="gramStart"/>
      <w:r w:rsidR="006035E8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="006035E8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думается, вполне решаема, но требующая настойчивости и постоянного  внимания до тех пор, пока окончательно не будет решена и будет восприниматься как должная обыденность. </w:t>
      </w:r>
    </w:p>
    <w:p w:rsidR="006775D6" w:rsidRPr="00211C56" w:rsidRDefault="005239ED" w:rsidP="00211C56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        Сложная ситуация </w:t>
      </w:r>
      <w:r w:rsidR="00171919" w:rsidRPr="00211C56">
        <w:rPr>
          <w:rFonts w:ascii="Times New Roman" w:hAnsi="Times New Roman" w:cs="Times New Roman"/>
          <w:sz w:val="24"/>
          <w:szCs w:val="24"/>
          <w:lang w:eastAsia="ru-RU"/>
        </w:rPr>
        <w:t>сложилас</w:t>
      </w:r>
      <w:r w:rsidR="001A3A56" w:rsidRPr="00211C56">
        <w:rPr>
          <w:rFonts w:ascii="Times New Roman" w:hAnsi="Times New Roman" w:cs="Times New Roman"/>
          <w:sz w:val="24"/>
          <w:szCs w:val="24"/>
          <w:lang w:eastAsia="ru-RU"/>
        </w:rPr>
        <w:t>ь сейчас в Центре помощи детям, о чем было доложено на прошлой сессии Совета.</w:t>
      </w:r>
      <w:r w:rsidR="00171919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Коллективными усилиями руководства Рабочеостровской школы, Центра, воспитателей, учителей и работников Управления образования, комиссии по делам несовершеннолетних были организованы круглые столы, выявлены проблемы и их причины и выработаны меры по стабилизации обстановки. На сегодня  обстановка стабилизировалась, но положение остается крайне серьезным. Принимаемых мер явно </w:t>
      </w:r>
      <w:r w:rsidR="00171919" w:rsidRPr="00211C5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недостаточно, законодательная база и предлагаемые обязанности</w:t>
      </w:r>
      <w:r w:rsidR="00365CA7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и ответственность </w:t>
      </w:r>
      <w:r w:rsidR="00171919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1A3A56" w:rsidRPr="00211C56">
        <w:rPr>
          <w:rFonts w:ascii="Times New Roman" w:hAnsi="Times New Roman" w:cs="Times New Roman"/>
          <w:sz w:val="24"/>
          <w:szCs w:val="24"/>
          <w:lang w:eastAsia="ru-RU"/>
        </w:rPr>
        <w:t>несовершеннолетних,</w:t>
      </w:r>
      <w:r w:rsidR="006775D6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71919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как </w:t>
      </w:r>
      <w:r w:rsidR="001A3A56" w:rsidRPr="00211C56">
        <w:rPr>
          <w:rFonts w:ascii="Times New Roman" w:hAnsi="Times New Roman" w:cs="Times New Roman"/>
          <w:sz w:val="24"/>
          <w:szCs w:val="24"/>
          <w:lang w:eastAsia="ru-RU"/>
        </w:rPr>
        <w:t>учащихся,</w:t>
      </w:r>
      <w:r w:rsidR="00171919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775D6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так </w:t>
      </w:r>
      <w:r w:rsidR="00171919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и воспитанников </w:t>
      </w:r>
      <w:r w:rsidR="00365CA7" w:rsidRPr="00211C56">
        <w:rPr>
          <w:rFonts w:ascii="Times New Roman" w:hAnsi="Times New Roman" w:cs="Times New Roman"/>
          <w:sz w:val="24"/>
          <w:szCs w:val="24"/>
          <w:lang w:eastAsia="ru-RU"/>
        </w:rPr>
        <w:t>уже не соответствуют реалиям современного мира</w:t>
      </w:r>
      <w:r w:rsidR="006775D6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. Оказалось, что и </w:t>
      </w:r>
      <w:r w:rsidR="00171919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права не </w:t>
      </w:r>
      <w:r w:rsidR="006775D6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администраций учреждений, воспитателей, учителей </w:t>
      </w:r>
      <w:r w:rsidR="001A3A56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и детей </w:t>
      </w:r>
      <w:r w:rsidR="006775D6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не защищены в полной мере, что не </w:t>
      </w:r>
      <w:r w:rsidR="00171919" w:rsidRPr="00211C56">
        <w:rPr>
          <w:rFonts w:ascii="Times New Roman" w:hAnsi="Times New Roman" w:cs="Times New Roman"/>
          <w:sz w:val="24"/>
          <w:szCs w:val="24"/>
          <w:lang w:eastAsia="ru-RU"/>
        </w:rPr>
        <w:t>способствует</w:t>
      </w:r>
      <w:r w:rsidR="006775D6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окончательному решению вопроса, порождает безнаказанность и вседозволенность. За помощью мы обратились в прокуратуру, </w:t>
      </w:r>
      <w:proofErr w:type="gramStart"/>
      <w:r w:rsidR="006775D6" w:rsidRPr="00211C56">
        <w:rPr>
          <w:rFonts w:ascii="Times New Roman" w:hAnsi="Times New Roman" w:cs="Times New Roman"/>
          <w:sz w:val="24"/>
          <w:szCs w:val="24"/>
          <w:lang w:eastAsia="ru-RU"/>
        </w:rPr>
        <w:t>но</w:t>
      </w:r>
      <w:proofErr w:type="gramEnd"/>
      <w:r w:rsidR="006775D6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к сожалению прокуратура заняла позицию стороннего наблюдателя, к проверке  фактов</w:t>
      </w:r>
      <w:r w:rsidR="00211C56" w:rsidRPr="00211C56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6775D6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изложенных в заявлении отнеслась формально, хотя признала наличие проблемы и факты правонарушений со стороны воспитанников.</w:t>
      </w:r>
      <w:r w:rsidR="00365CA7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468EA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Почему то не были опрошены воспитатели, не проведены профилактические беседы с воспитанниками, не разъяснены  последствия дальнейших </w:t>
      </w:r>
      <w:r w:rsidR="00211C56">
        <w:rPr>
          <w:rFonts w:ascii="Times New Roman" w:hAnsi="Times New Roman" w:cs="Times New Roman"/>
          <w:sz w:val="24"/>
          <w:szCs w:val="24"/>
          <w:lang w:eastAsia="ru-RU"/>
        </w:rPr>
        <w:t>нарушений</w:t>
      </w:r>
      <w:r w:rsidR="006035E8" w:rsidRPr="00211C56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F468EA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В ответе на мое Заявление</w:t>
      </w:r>
      <w:r w:rsidR="006775D6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была </w:t>
      </w:r>
      <w:r w:rsidR="00365CA7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грубо </w:t>
      </w:r>
      <w:r w:rsidR="006775D6" w:rsidRPr="00211C56">
        <w:rPr>
          <w:rFonts w:ascii="Times New Roman" w:hAnsi="Times New Roman" w:cs="Times New Roman"/>
          <w:sz w:val="24"/>
          <w:szCs w:val="24"/>
          <w:lang w:eastAsia="ru-RU"/>
        </w:rPr>
        <w:t>из</w:t>
      </w:r>
      <w:r w:rsidR="001A3A56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вращена суть моего Заявления. Мы </w:t>
      </w:r>
      <w:r w:rsidR="006775D6" w:rsidRPr="00211C56">
        <w:rPr>
          <w:rFonts w:ascii="Times New Roman" w:hAnsi="Times New Roman" w:cs="Times New Roman"/>
          <w:sz w:val="24"/>
          <w:szCs w:val="24"/>
          <w:lang w:eastAsia="ru-RU"/>
        </w:rPr>
        <w:t>просил</w:t>
      </w:r>
      <w:r w:rsidR="001A3A56" w:rsidRPr="00211C56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6775D6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о помощи, а не заявлял</w:t>
      </w:r>
      <w:r w:rsidR="001A3A56" w:rsidRPr="00211C56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6775D6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о «ненадлежащем исполнении обязанностей работников ГБУ СО РК…»Считаю такую </w:t>
      </w:r>
      <w:r w:rsidR="001A3A56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вольную </w:t>
      </w:r>
      <w:r w:rsidR="006775D6" w:rsidRPr="00211C56">
        <w:rPr>
          <w:rFonts w:ascii="Times New Roman" w:hAnsi="Times New Roman" w:cs="Times New Roman"/>
          <w:sz w:val="24"/>
          <w:szCs w:val="24"/>
          <w:lang w:eastAsia="ru-RU"/>
        </w:rPr>
        <w:t>интерпретаци</w:t>
      </w:r>
      <w:r w:rsidR="00365CA7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ю провокационной, затрагивающей   </w:t>
      </w:r>
      <w:r w:rsidR="001A3A56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мою честь </w:t>
      </w:r>
      <w:r w:rsidR="00365CA7" w:rsidRPr="00211C56">
        <w:rPr>
          <w:rFonts w:ascii="Times New Roman" w:hAnsi="Times New Roman" w:cs="Times New Roman"/>
          <w:sz w:val="24"/>
          <w:szCs w:val="24"/>
          <w:lang w:eastAsia="ru-RU"/>
        </w:rPr>
        <w:t>как гражданина, депутата и учителя. Т</w:t>
      </w:r>
      <w:r w:rsidR="001A3A56" w:rsidRPr="00211C56">
        <w:rPr>
          <w:rFonts w:ascii="Times New Roman" w:hAnsi="Times New Roman" w:cs="Times New Roman"/>
          <w:sz w:val="24"/>
          <w:szCs w:val="24"/>
          <w:lang w:eastAsia="ru-RU"/>
        </w:rPr>
        <w:t>ак</w:t>
      </w:r>
      <w:r w:rsidR="00365CA7" w:rsidRPr="00211C56">
        <w:rPr>
          <w:rFonts w:ascii="Times New Roman" w:hAnsi="Times New Roman" w:cs="Times New Roman"/>
          <w:sz w:val="24"/>
          <w:szCs w:val="24"/>
          <w:lang w:eastAsia="ru-RU"/>
        </w:rPr>
        <w:t>им же образом подспудно перекладывается ответственность на какие либо выводы прокуратуры на меня</w:t>
      </w:r>
      <w:proofErr w:type="gramStart"/>
      <w:r w:rsidR="00365CA7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="00365CA7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как на заявителя </w:t>
      </w:r>
      <w:r w:rsidR="006775D6" w:rsidRPr="00211C56">
        <w:rPr>
          <w:rFonts w:ascii="Times New Roman" w:hAnsi="Times New Roman" w:cs="Times New Roman"/>
          <w:sz w:val="24"/>
          <w:szCs w:val="24"/>
          <w:lang w:eastAsia="ru-RU"/>
        </w:rPr>
        <w:t>. Подобное бумаготворчество характеризует раб</w:t>
      </w:r>
      <w:r w:rsidR="00C45778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отников прокуратуры с не лучшей </w:t>
      </w:r>
      <w:r w:rsidR="006775D6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стороны и не способствует укреплению авторитета этого учреждения среди коллективов школ и Центра. </w:t>
      </w:r>
      <w:r w:rsidR="00365CA7" w:rsidRPr="00211C56">
        <w:rPr>
          <w:rFonts w:ascii="Times New Roman" w:hAnsi="Times New Roman" w:cs="Times New Roman"/>
          <w:sz w:val="24"/>
          <w:szCs w:val="24"/>
          <w:lang w:eastAsia="ru-RU"/>
        </w:rPr>
        <w:t>Люди прекрасно все видят и разбираются в вопросах воспитания, педагогики</w:t>
      </w:r>
      <w:proofErr w:type="gramStart"/>
      <w:r w:rsidR="00365CA7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="00365CA7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обучения  и обеспечения учебного и иных процессов на профессиональном уровне. И уж если настала нужда обратиться за помощью, то поверьте – до этого было сделано все возможное со стороны </w:t>
      </w:r>
      <w:r w:rsidR="00F468EA" w:rsidRPr="00211C56">
        <w:rPr>
          <w:rFonts w:ascii="Times New Roman" w:hAnsi="Times New Roman" w:cs="Times New Roman"/>
          <w:sz w:val="24"/>
          <w:szCs w:val="24"/>
          <w:lang w:eastAsia="ru-RU"/>
        </w:rPr>
        <w:t>массы людей, занятых в этой сфере. Сделать крайними воспитателей, директоров, учителей  проще всего. Можно найти кучу недостатков в бумагах и инструкциях, наказать и уволить, только вот кто будет тогда заниматься  этими вопросами</w:t>
      </w:r>
      <w:proofErr w:type="gramStart"/>
      <w:r w:rsidR="00F468EA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?</w:t>
      </w:r>
      <w:proofErr w:type="gramEnd"/>
      <w:r w:rsidR="00F468EA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Прокуроры</w:t>
      </w:r>
      <w:proofErr w:type="gramStart"/>
      <w:r w:rsidR="00F468EA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?</w:t>
      </w:r>
      <w:proofErr w:type="gramEnd"/>
      <w:r w:rsidR="00F468EA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C0A7A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Люди теряют веру в способность власти защитить их. Многих удерживает только страх потери работы. </w:t>
      </w:r>
      <w:r w:rsidR="00F468EA" w:rsidRPr="00211C56">
        <w:rPr>
          <w:rFonts w:ascii="Times New Roman" w:hAnsi="Times New Roman" w:cs="Times New Roman"/>
          <w:sz w:val="24"/>
          <w:szCs w:val="24"/>
          <w:lang w:eastAsia="ru-RU"/>
        </w:rPr>
        <w:t>Полагаю, что прокуратура не до конца прониклась проблемами в этой области, ибо они напрямую затрагивают моральные и нравственные нормы нашего общества. Тем более</w:t>
      </w:r>
      <w:proofErr w:type="gramStart"/>
      <w:r w:rsidR="00F468EA" w:rsidRPr="00211C56">
        <w:rPr>
          <w:rFonts w:ascii="Times New Roman" w:hAnsi="Times New Roman" w:cs="Times New Roman"/>
          <w:sz w:val="24"/>
          <w:szCs w:val="24"/>
          <w:lang w:eastAsia="ru-RU"/>
        </w:rPr>
        <w:t>,</w:t>
      </w:r>
      <w:proofErr w:type="gramEnd"/>
      <w:r w:rsidR="00F468EA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что основная масса воспитанников хорошие, адекватные дети, многие учатся хорошо, ведут себя подобающим образом. Но есть опасность утраты на них влияния педагогов и воспитателей, на фоне безнаказанности, творимой несколькими  воспитанниками. ( Избиение сына врача</w:t>
      </w:r>
      <w:r w:rsidR="001C0A7A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Халилова </w:t>
      </w:r>
      <w:proofErr w:type="spellStart"/>
      <w:r w:rsidR="001C0A7A" w:rsidRPr="00211C56">
        <w:rPr>
          <w:rFonts w:ascii="Times New Roman" w:hAnsi="Times New Roman" w:cs="Times New Roman"/>
          <w:sz w:val="24"/>
          <w:szCs w:val="24"/>
          <w:lang w:eastAsia="ru-RU"/>
        </w:rPr>
        <w:t>Бохадира</w:t>
      </w:r>
      <w:proofErr w:type="spellEnd"/>
      <w:r w:rsidR="001C0A7A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воспитанником </w:t>
      </w:r>
      <w:r w:rsidR="00F468EA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Кузнецовым уже после прокурорской проверки</w:t>
      </w:r>
      <w:r w:rsidR="001C0A7A" w:rsidRPr="00211C56">
        <w:rPr>
          <w:rFonts w:ascii="Times New Roman" w:hAnsi="Times New Roman" w:cs="Times New Roman"/>
          <w:sz w:val="24"/>
          <w:szCs w:val="24"/>
          <w:lang w:eastAsia="ru-RU"/>
        </w:rPr>
        <w:t>). В отличи</w:t>
      </w:r>
      <w:proofErr w:type="gramStart"/>
      <w:r w:rsidR="001C0A7A" w:rsidRPr="00211C56">
        <w:rPr>
          <w:rFonts w:ascii="Times New Roman" w:hAnsi="Times New Roman" w:cs="Times New Roman"/>
          <w:sz w:val="24"/>
          <w:szCs w:val="24"/>
          <w:lang w:eastAsia="ru-RU"/>
        </w:rPr>
        <w:t>и</w:t>
      </w:r>
      <w:proofErr w:type="gramEnd"/>
      <w:r w:rsidR="001C0A7A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от педагогов, работники прокуратуры , считаю , не вникли в суть дела, забыв, сколь тонок  и многогранен мир человеческих взаимоотношений. Мною направлена Жалоба на так называемую проверку по моему Заявлению в адрес прокуратуры Карелии и копия в Генеральную прокуратуру РФ. Предлагаю прокуратуре еще раз произвести проверку, </w:t>
      </w:r>
      <w:proofErr w:type="gramStart"/>
      <w:r w:rsidR="001C0A7A" w:rsidRPr="00211C56">
        <w:rPr>
          <w:rFonts w:ascii="Times New Roman" w:hAnsi="Times New Roman" w:cs="Times New Roman"/>
          <w:sz w:val="24"/>
          <w:szCs w:val="24"/>
          <w:lang w:eastAsia="ru-RU"/>
        </w:rPr>
        <w:t>но</w:t>
      </w:r>
      <w:proofErr w:type="gramEnd"/>
      <w:r w:rsidR="001C0A7A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уже  общаясь вживую с людьми, нам, педагогам нечего скрывать. Хотелось бы увидеть в прокуратуре не только контролирующих, но прежде всего людей, </w:t>
      </w:r>
      <w:r w:rsidR="00811DA5" w:rsidRPr="00211C56">
        <w:rPr>
          <w:rFonts w:ascii="Times New Roman" w:hAnsi="Times New Roman" w:cs="Times New Roman"/>
          <w:sz w:val="24"/>
          <w:szCs w:val="24"/>
          <w:lang w:eastAsia="ru-RU"/>
        </w:rPr>
        <w:t>которые</w:t>
      </w:r>
      <w:proofErr w:type="gramStart"/>
      <w:r w:rsidR="00811DA5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="00811DA5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могут реально помочь в деле воспитания подрастающего поколения, выявить несовершенства законодательной базы и предложить пути ее совершенствования с профессиональной точки зрения. </w:t>
      </w:r>
      <w:proofErr w:type="gramStart"/>
      <w:r w:rsidR="00811DA5" w:rsidRPr="00211C56">
        <w:rPr>
          <w:rFonts w:ascii="Times New Roman" w:hAnsi="Times New Roman" w:cs="Times New Roman"/>
          <w:sz w:val="24"/>
          <w:szCs w:val="24"/>
          <w:lang w:eastAsia="ru-RU"/>
        </w:rPr>
        <w:t>Надеюсь и Совет  поддержит</w:t>
      </w:r>
      <w:proofErr w:type="gramEnd"/>
      <w:r w:rsidR="00811DA5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меня в этом пожелании и если нужно и практическими действиями. </w:t>
      </w:r>
    </w:p>
    <w:p w:rsidR="001C0A7A" w:rsidRPr="00211C56" w:rsidRDefault="005239ED" w:rsidP="00211C56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1C56">
        <w:rPr>
          <w:rFonts w:ascii="Times New Roman" w:hAnsi="Times New Roman" w:cs="Times New Roman"/>
          <w:sz w:val="24"/>
          <w:szCs w:val="24"/>
          <w:lang w:eastAsia="ru-RU"/>
        </w:rPr>
        <w:t>        </w:t>
      </w:r>
      <w:r w:rsidR="001C0A7A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Еще одним наболевшим и не решаемым почему-то </w:t>
      </w:r>
      <w:r w:rsidR="00B71359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годами </w:t>
      </w:r>
      <w:r w:rsidR="001C0A7A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вопросом  был и остается вопрос водо- и теплоснабжения </w:t>
      </w:r>
      <w:proofErr w:type="spellStart"/>
      <w:r w:rsidR="001C0A7A" w:rsidRPr="00211C56">
        <w:rPr>
          <w:rFonts w:ascii="Times New Roman" w:hAnsi="Times New Roman" w:cs="Times New Roman"/>
          <w:sz w:val="24"/>
          <w:szCs w:val="24"/>
          <w:lang w:eastAsia="ru-RU"/>
        </w:rPr>
        <w:t>Рабочеостровской</w:t>
      </w:r>
      <w:proofErr w:type="spellEnd"/>
      <w:r w:rsidR="001C0A7A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школы.</w:t>
      </w:r>
      <w:r w:rsidR="00811DA5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Как только отключили эл. бойлер, и переключили школу на котельную – школа периодически вымерзает. И чем дальше, тем дольше. В этом году практически почти 2 два месяца  учимся в куртках, батареи еле теплые, дети и учителя болеют. Водопровод периодически перемерзает. Директором исписаны десятки бумаг, я</w:t>
      </w:r>
      <w:proofErr w:type="gramStart"/>
      <w:r w:rsidR="00811DA5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="00811DA5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как депутат , неоднократно обращался и к главе поселения и другим чиновникам , уже районного уровня…Толку нет.  </w:t>
      </w:r>
      <w:r w:rsidR="006C7A05" w:rsidRPr="00211C56">
        <w:rPr>
          <w:rFonts w:ascii="Times New Roman" w:hAnsi="Times New Roman" w:cs="Times New Roman"/>
          <w:sz w:val="24"/>
          <w:szCs w:val="24"/>
          <w:lang w:eastAsia="ru-RU"/>
        </w:rPr>
        <w:t>Честно говоря, надоело уже слушать «умные» речи о проблемах с котлами, о том, что тепло уходит в крышу, и т.д. Где реальные действия</w:t>
      </w:r>
      <w:proofErr w:type="gramStart"/>
      <w:r w:rsidR="006C7A05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?</w:t>
      </w:r>
      <w:proofErr w:type="gramEnd"/>
      <w:r w:rsidR="006C7A05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Каждая проблема имеет свои Фамилию, Имя и Отчество, а не абстрактные и дискредитирующие  понятия  «власть»</w:t>
      </w:r>
      <w:proofErr w:type="gramStart"/>
      <w:r w:rsidR="006C7A05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="006C7A05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11DA5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При этом и администрация района в курсе безобразий. Возникают проблемы с отоплением жилого </w:t>
      </w:r>
      <w:r w:rsidR="00811DA5" w:rsidRPr="00211C5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фонда Рабочеостровского поселения</w:t>
      </w:r>
      <w:proofErr w:type="gramStart"/>
      <w:r w:rsidR="00811DA5" w:rsidRPr="00211C56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AA3048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gramEnd"/>
      <w:r w:rsidR="00AA3048" w:rsidRPr="00211C56">
        <w:rPr>
          <w:rFonts w:ascii="Times New Roman" w:hAnsi="Times New Roman" w:cs="Times New Roman"/>
          <w:sz w:val="24"/>
          <w:szCs w:val="24"/>
          <w:lang w:eastAsia="ru-RU"/>
        </w:rPr>
        <w:t>А ведь изначально было ясно, что котельная не потянет, тем более такое огромное здание, да еще в конце цепочки. При этом электробойлер не был оставлен как резервная единица, коммуникации отрезаны, а сам бойлер на сегодня</w:t>
      </w:r>
      <w:r w:rsidRPr="00211C56">
        <w:rPr>
          <w:rFonts w:ascii="Times New Roman" w:hAnsi="Times New Roman" w:cs="Times New Roman"/>
          <w:sz w:val="24"/>
          <w:szCs w:val="24"/>
          <w:lang w:eastAsia="ru-RU"/>
        </w:rPr>
        <w:t>  </w:t>
      </w:r>
      <w:r w:rsidR="00AA3048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едва ли в работоспособном состоянии, т.к. не был законсервирован должным образом и охраняем. В электробойлерную пробита с тыла дыра </w:t>
      </w:r>
      <w:r w:rsidR="0083133B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в стене </w:t>
      </w:r>
      <w:r w:rsidR="00AA3048" w:rsidRPr="00211C56">
        <w:rPr>
          <w:rFonts w:ascii="Times New Roman" w:hAnsi="Times New Roman" w:cs="Times New Roman"/>
          <w:sz w:val="24"/>
          <w:szCs w:val="24"/>
          <w:lang w:eastAsia="ru-RU"/>
        </w:rPr>
        <w:t>и что там сегодня - неизвестно</w:t>
      </w:r>
      <w:r w:rsidR="00211C56" w:rsidRPr="00211C56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AA3048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А это несколько сот тысяч рублей</w:t>
      </w:r>
      <w:r w:rsidR="00211C56" w:rsidRPr="00211C56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AA3048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если не миллионов бюджетных денег.  Думается, что прокуратуре вот именно в этом вопросе и нужно бы проявить и принципиальность – 21 век на дворе</w:t>
      </w:r>
      <w:r w:rsidR="00211C56" w:rsidRPr="00211C56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AA3048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недовольство людей растет, как и число заболевших. Хотелось бы, что бы Совет взял этот вопрос на контроль и внес соответствующие предложения в адрес администрации района по выработке программы по преодолению очередной проблемы, </w:t>
      </w:r>
      <w:proofErr w:type="gramStart"/>
      <w:r w:rsidR="00AA3048" w:rsidRPr="00211C56">
        <w:rPr>
          <w:rFonts w:ascii="Times New Roman" w:hAnsi="Times New Roman" w:cs="Times New Roman"/>
          <w:sz w:val="24"/>
          <w:szCs w:val="24"/>
          <w:lang w:eastAsia="ru-RU"/>
        </w:rPr>
        <w:t>воздвигнутой</w:t>
      </w:r>
      <w:proofErr w:type="gramEnd"/>
      <w:r w:rsidR="00AA3048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чьими то руками, но явно не вражеским</w:t>
      </w:r>
      <w:r w:rsidR="00C33B87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5239ED" w:rsidRPr="00211C56" w:rsidRDefault="00211C56" w:rsidP="00211C56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5239ED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Надеюсь, что обновленный состав комиссии </w:t>
      </w:r>
      <w:r w:rsidR="00AA3048" w:rsidRPr="00211C56">
        <w:rPr>
          <w:rFonts w:ascii="Times New Roman" w:hAnsi="Times New Roman" w:cs="Times New Roman"/>
          <w:sz w:val="24"/>
          <w:szCs w:val="24"/>
          <w:lang w:eastAsia="ru-RU"/>
        </w:rPr>
        <w:t>то же включится в более активную работу</w:t>
      </w:r>
      <w:r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AA3048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что </w:t>
      </w:r>
      <w:r w:rsidR="005239ED" w:rsidRPr="00211C56">
        <w:rPr>
          <w:rFonts w:ascii="Times New Roman" w:hAnsi="Times New Roman" w:cs="Times New Roman"/>
          <w:sz w:val="24"/>
          <w:szCs w:val="24"/>
          <w:lang w:eastAsia="ru-RU"/>
        </w:rPr>
        <w:t>совместными усилиями поможет людям в решении назревших проблем, наболевших вопросов.</w:t>
      </w:r>
    </w:p>
    <w:p w:rsidR="005239ED" w:rsidRPr="00211C56" w:rsidRDefault="00211C56" w:rsidP="00211C56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8039F5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Недостатком в работе комиссии считаю, что работа эта не основная и требует большей отдачи и личного времени, что не всегда и не всем удается совмещать. Так же нельзя </w:t>
      </w:r>
      <w:proofErr w:type="gramStart"/>
      <w:r w:rsidR="008039F5" w:rsidRPr="00211C56">
        <w:rPr>
          <w:rFonts w:ascii="Times New Roman" w:hAnsi="Times New Roman" w:cs="Times New Roman"/>
          <w:sz w:val="24"/>
          <w:szCs w:val="24"/>
          <w:lang w:eastAsia="ru-RU"/>
        </w:rPr>
        <w:t>не обратить внимание</w:t>
      </w:r>
      <w:proofErr w:type="gramEnd"/>
      <w:r w:rsidR="008039F5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 на нашу не достаточную компетентность и информированность по многим специфическим вопросам. Здесь приходится надеяться на помощь специалистов и спасибо им, что не отказывают  в помощи, дают разъяснения. На это то же уходит время. Хотелось бы более качественного мониторинга ситуации депутатами по своим округам  и не только по вопросам нашей комиссии, более принципиального и объективного подхода к возникающим вопросам. И как результат – хотелось бы слышать конкретные предложения. Иначе приходится зачастую довольствоваться ролью статистов, утверждающих в последней инстанции  результаты деятельности </w:t>
      </w:r>
      <w:r w:rsidR="00594200" w:rsidRPr="00211C56">
        <w:rPr>
          <w:rFonts w:ascii="Times New Roman" w:hAnsi="Times New Roman" w:cs="Times New Roman"/>
          <w:sz w:val="24"/>
          <w:szCs w:val="24"/>
          <w:lang w:eastAsia="ru-RU"/>
        </w:rPr>
        <w:t>специалистов исполнительной власти.</w:t>
      </w:r>
      <w:r w:rsidR="005239ED" w:rsidRPr="00211C56">
        <w:rPr>
          <w:rFonts w:ascii="Times New Roman" w:hAnsi="Times New Roman" w:cs="Times New Roman"/>
          <w:sz w:val="24"/>
          <w:szCs w:val="24"/>
          <w:lang w:eastAsia="ru-RU"/>
        </w:rPr>
        <w:t xml:space="preserve">             </w:t>
      </w:r>
    </w:p>
    <w:p w:rsidR="00B03FD1" w:rsidRPr="00211C56" w:rsidRDefault="00211C56" w:rsidP="00211C5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bookmarkStart w:id="0" w:name="_GoBack"/>
      <w:bookmarkEnd w:id="0"/>
      <w:r w:rsidR="00B03FD1" w:rsidRPr="00211C56">
        <w:rPr>
          <w:rFonts w:ascii="Times New Roman" w:hAnsi="Times New Roman" w:cs="Times New Roman"/>
          <w:sz w:val="24"/>
          <w:szCs w:val="24"/>
        </w:rPr>
        <w:t xml:space="preserve">Надеюсь услышать в Ваших выступлениях </w:t>
      </w:r>
      <w:r w:rsidR="00594200" w:rsidRPr="00211C56">
        <w:rPr>
          <w:rFonts w:ascii="Times New Roman" w:hAnsi="Times New Roman" w:cs="Times New Roman"/>
          <w:sz w:val="24"/>
          <w:szCs w:val="24"/>
        </w:rPr>
        <w:t xml:space="preserve">и в дальнейшем </w:t>
      </w:r>
      <w:r w:rsidR="00B03FD1" w:rsidRPr="00211C56">
        <w:rPr>
          <w:rFonts w:ascii="Times New Roman" w:hAnsi="Times New Roman" w:cs="Times New Roman"/>
          <w:sz w:val="24"/>
          <w:szCs w:val="24"/>
        </w:rPr>
        <w:t>предложения по улучшению работы, а также готов ответить на Ваши вопросы.</w:t>
      </w:r>
    </w:p>
    <w:p w:rsidR="003D3061" w:rsidRPr="00211C56" w:rsidRDefault="003D3061" w:rsidP="00211C5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sectPr w:rsidR="003D3061" w:rsidRPr="00211C56" w:rsidSect="003D30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39ED"/>
    <w:rsid w:val="00171919"/>
    <w:rsid w:val="001A3A56"/>
    <w:rsid w:val="001C0A7A"/>
    <w:rsid w:val="001F4662"/>
    <w:rsid w:val="00211C56"/>
    <w:rsid w:val="0021727D"/>
    <w:rsid w:val="00365CA7"/>
    <w:rsid w:val="003D3061"/>
    <w:rsid w:val="003E2F67"/>
    <w:rsid w:val="00476D8E"/>
    <w:rsid w:val="005239ED"/>
    <w:rsid w:val="00594200"/>
    <w:rsid w:val="005A3BF0"/>
    <w:rsid w:val="005E2718"/>
    <w:rsid w:val="006035E8"/>
    <w:rsid w:val="006775D6"/>
    <w:rsid w:val="006C7A05"/>
    <w:rsid w:val="006E38E7"/>
    <w:rsid w:val="006E3B7A"/>
    <w:rsid w:val="007D34E6"/>
    <w:rsid w:val="008039F5"/>
    <w:rsid w:val="00811DA5"/>
    <w:rsid w:val="0083133B"/>
    <w:rsid w:val="0092718A"/>
    <w:rsid w:val="00AA3048"/>
    <w:rsid w:val="00B03FD1"/>
    <w:rsid w:val="00B71359"/>
    <w:rsid w:val="00C33B87"/>
    <w:rsid w:val="00C34B13"/>
    <w:rsid w:val="00C45778"/>
    <w:rsid w:val="00F468EA"/>
    <w:rsid w:val="00FD1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061"/>
  </w:style>
  <w:style w:type="paragraph" w:styleId="3">
    <w:name w:val="heading 3"/>
    <w:basedOn w:val="a"/>
    <w:link w:val="30"/>
    <w:uiPriority w:val="9"/>
    <w:qFormat/>
    <w:rsid w:val="005239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239E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523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211C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8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1467</Words>
  <Characters>8368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Пользователь Windows</cp:lastModifiedBy>
  <cp:revision>17</cp:revision>
  <dcterms:created xsi:type="dcterms:W3CDTF">2019-02-15T15:06:00Z</dcterms:created>
  <dcterms:modified xsi:type="dcterms:W3CDTF">2019-02-21T11:54:00Z</dcterms:modified>
</cp:coreProperties>
</file>